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297392" w:rsidTr="00297392">
        <w:tc>
          <w:tcPr>
            <w:tcW w:w="3294" w:type="dxa"/>
          </w:tcPr>
          <w:p w:rsidR="00297392" w:rsidRPr="00297392" w:rsidRDefault="00297392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t>Who are the immigrants in the story?  Are they Legal or Illegal Immigrants?</w:t>
            </w:r>
          </w:p>
        </w:tc>
        <w:tc>
          <w:tcPr>
            <w:tcW w:w="3294" w:type="dxa"/>
          </w:tcPr>
          <w:p w:rsidR="00297392" w:rsidRPr="00297392" w:rsidRDefault="00297392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t>Why have they left their home country?  Which of the reasons apply that we have discussed in class?</w:t>
            </w:r>
          </w:p>
        </w:tc>
        <w:tc>
          <w:tcPr>
            <w:tcW w:w="3294" w:type="dxa"/>
          </w:tcPr>
          <w:p w:rsidR="00297392" w:rsidRPr="00297392" w:rsidRDefault="00297392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t>What country are they running from?  Where in the U.S. did they end up?</w:t>
            </w:r>
          </w:p>
        </w:tc>
        <w:tc>
          <w:tcPr>
            <w:tcW w:w="3294" w:type="dxa"/>
          </w:tcPr>
          <w:p w:rsidR="00297392" w:rsidRPr="00297392" w:rsidRDefault="00297392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t>Do you think that their emigrating to the U.S was justified?  Why do you feel this way? Explain with evidence from what you saw.</w:t>
            </w:r>
          </w:p>
        </w:tc>
      </w:tr>
      <w:tr w:rsidR="00297392" w:rsidTr="00297392">
        <w:tc>
          <w:tcPr>
            <w:tcW w:w="3294" w:type="dxa"/>
          </w:tcPr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  <w:p w:rsidR="00297392" w:rsidRDefault="00297392" w:rsidP="00297392">
            <w:pPr>
              <w:jc w:val="center"/>
            </w:pPr>
          </w:p>
        </w:tc>
        <w:tc>
          <w:tcPr>
            <w:tcW w:w="3294" w:type="dxa"/>
          </w:tcPr>
          <w:p w:rsidR="00297392" w:rsidRDefault="00297392"/>
        </w:tc>
        <w:tc>
          <w:tcPr>
            <w:tcW w:w="3294" w:type="dxa"/>
          </w:tcPr>
          <w:p w:rsidR="00297392" w:rsidRDefault="00297392"/>
        </w:tc>
        <w:tc>
          <w:tcPr>
            <w:tcW w:w="3294" w:type="dxa"/>
          </w:tcPr>
          <w:p w:rsidR="00297392" w:rsidRDefault="00297392"/>
        </w:tc>
      </w:tr>
    </w:tbl>
    <w:p w:rsidR="004863ED" w:rsidRDefault="004863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4863ED" w:rsidTr="00791F0A">
        <w:tc>
          <w:tcPr>
            <w:tcW w:w="3294" w:type="dxa"/>
          </w:tcPr>
          <w:p w:rsidR="004863ED" w:rsidRPr="00297392" w:rsidRDefault="004863ED" w:rsidP="00791F0A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lastRenderedPageBreak/>
              <w:t>Who are the immigrants in the story?  Are they Legal or Illegal Immigrants?</w:t>
            </w:r>
          </w:p>
        </w:tc>
        <w:tc>
          <w:tcPr>
            <w:tcW w:w="3294" w:type="dxa"/>
          </w:tcPr>
          <w:p w:rsidR="004863ED" w:rsidRPr="00297392" w:rsidRDefault="004863ED" w:rsidP="00791F0A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t>Why have they left their home country?  Which of the reasons apply that we have discussed in class?</w:t>
            </w:r>
          </w:p>
        </w:tc>
        <w:tc>
          <w:tcPr>
            <w:tcW w:w="3294" w:type="dxa"/>
          </w:tcPr>
          <w:p w:rsidR="004863ED" w:rsidRPr="00297392" w:rsidRDefault="004863ED" w:rsidP="00791F0A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t>What country are they running from?  Where in the U.S. did they end up?</w:t>
            </w:r>
          </w:p>
        </w:tc>
        <w:tc>
          <w:tcPr>
            <w:tcW w:w="3294" w:type="dxa"/>
          </w:tcPr>
          <w:p w:rsidR="004863ED" w:rsidRPr="00297392" w:rsidRDefault="004863ED" w:rsidP="00791F0A">
            <w:pPr>
              <w:rPr>
                <w:b/>
                <w:sz w:val="28"/>
                <w:szCs w:val="28"/>
              </w:rPr>
            </w:pPr>
            <w:r w:rsidRPr="00297392">
              <w:rPr>
                <w:b/>
                <w:sz w:val="28"/>
                <w:szCs w:val="28"/>
              </w:rPr>
              <w:t>Do you think that their emigrating to the U.S was justified?  Why do you feel this way? Explain with evidence from what you saw.</w:t>
            </w:r>
          </w:p>
        </w:tc>
      </w:tr>
      <w:tr w:rsidR="004863ED" w:rsidTr="00791F0A">
        <w:tc>
          <w:tcPr>
            <w:tcW w:w="3294" w:type="dxa"/>
          </w:tcPr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  <w:p w:rsidR="004863ED" w:rsidRDefault="004863ED" w:rsidP="00791F0A">
            <w:pPr>
              <w:jc w:val="center"/>
            </w:pPr>
          </w:p>
        </w:tc>
        <w:tc>
          <w:tcPr>
            <w:tcW w:w="3294" w:type="dxa"/>
          </w:tcPr>
          <w:p w:rsidR="004863ED" w:rsidRDefault="004863ED" w:rsidP="00791F0A"/>
        </w:tc>
        <w:tc>
          <w:tcPr>
            <w:tcW w:w="3294" w:type="dxa"/>
          </w:tcPr>
          <w:p w:rsidR="004863ED" w:rsidRDefault="004863ED" w:rsidP="00791F0A"/>
        </w:tc>
        <w:tc>
          <w:tcPr>
            <w:tcW w:w="3294" w:type="dxa"/>
          </w:tcPr>
          <w:p w:rsidR="004863ED" w:rsidRDefault="004863ED" w:rsidP="00791F0A"/>
        </w:tc>
        <w:bookmarkStart w:id="0" w:name="_GoBack"/>
        <w:bookmarkEnd w:id="0"/>
      </w:tr>
    </w:tbl>
    <w:p w:rsidR="004863ED" w:rsidRDefault="004863ED">
      <w:r>
        <w:br w:type="page"/>
      </w:r>
    </w:p>
    <w:p w:rsidR="00F1652A" w:rsidRDefault="00F1652A"/>
    <w:sectPr w:rsidR="00F1652A" w:rsidSect="004863ED">
      <w:pgSz w:w="15840" w:h="12240" w:orient="landscape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92"/>
    <w:rsid w:val="00297392"/>
    <w:rsid w:val="004863ED"/>
    <w:rsid w:val="00D0783D"/>
    <w:rsid w:val="00F1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Echevarria, Max</dc:creator>
  <cp:lastModifiedBy>Echevarria, Max</cp:lastModifiedBy>
  <cp:revision>2</cp:revision>
  <cp:lastPrinted>2014-10-14T12:09:00Z</cp:lastPrinted>
  <dcterms:created xsi:type="dcterms:W3CDTF">2013-10-11T11:10:00Z</dcterms:created>
  <dcterms:modified xsi:type="dcterms:W3CDTF">2014-10-14T12:09:00Z</dcterms:modified>
</cp:coreProperties>
</file>